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65C63" w14:textId="77777777" w:rsidR="00850C00" w:rsidRDefault="00850C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A831B0E" w14:textId="77777777" w:rsidR="00850C00" w:rsidRDefault="00850C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2B1C0CD" w14:textId="77777777" w:rsidR="00850C00" w:rsidRDefault="00850C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850C00" w14:paraId="346E9DD2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3E54B7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A449498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057A31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D5DA7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850C00" w14:paraId="4655ABF4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A94614" w14:textId="77777777" w:rsidR="00850C00" w:rsidRDefault="00850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2F21701" w14:textId="77777777" w:rsidR="00850C00" w:rsidRDefault="00850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693B83" w14:textId="77777777" w:rsidR="00850C00" w:rsidRDefault="00850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CC246" w14:textId="77777777" w:rsidR="00850C00" w:rsidRDefault="00850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A2541" w14:paraId="0FF73F7D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29624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6CF7F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334F9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3F544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53679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7BB11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03F6F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E715F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02080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CA49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08B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54A8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A74A8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A1507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5946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A45E0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766C9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00A4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86253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06AE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A3D10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598C2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20D63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870AC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74AEE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25B23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F1CEB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516A0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1B4E4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57494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6453C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ABEBF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4AF2E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1530D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BDD4E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5F366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850C00" w14:paraId="63BB3CF6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4B5110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A48F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Junior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C2E24F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BACE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5.596.619 Hasta 6.156.280</w:t>
            </w:r>
          </w:p>
        </w:tc>
      </w:tr>
    </w:tbl>
    <w:p w14:paraId="211E9830" w14:textId="77777777" w:rsidR="00850C00" w:rsidRDefault="00850C00">
      <w:pPr>
        <w:spacing w:after="0" w:line="240" w:lineRule="auto"/>
      </w:pPr>
    </w:p>
    <w:tbl>
      <w:tblPr>
        <w:tblStyle w:val="a4"/>
        <w:tblW w:w="1038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185117" w14:paraId="4F283210" w14:textId="77777777" w:rsidTr="0018511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C135B7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3DF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EC6A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34F4A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586E0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A413AC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2C936E39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5826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85A82AC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C44C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9E59D9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48E9A330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3B9C" w14:textId="77777777" w:rsidR="00185117" w:rsidRDefault="001851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43C99AFA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4B315A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B11CF0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1BD3" w14:textId="77777777" w:rsidR="00185117" w:rsidRDefault="00185117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185117" w14:paraId="15AFC634" w14:textId="77777777" w:rsidTr="0018511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15636E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813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7711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9C309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8BED7C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22973F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26A0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03A0B1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387499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DE0AAB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09FB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6279D15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C1D944" w14:textId="77777777" w:rsidR="00185117" w:rsidRDefault="0018511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B8C6BF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33FA" w14:textId="77777777" w:rsidR="00185117" w:rsidRDefault="0018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13537E34" w14:textId="77777777" w:rsidR="00850C00" w:rsidRDefault="00850C00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850C00" w14:paraId="7925A22F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D450B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7AA8" w14:textId="77777777" w:rsidR="00850C00" w:rsidRDefault="004D70E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15EBC">
              <w:rPr>
                <w:rFonts w:ascii="Arial" w:eastAsia="Arial" w:hAnsi="Arial" w:cs="Arial"/>
                <w:b/>
                <w:sz w:val="16"/>
                <w:szCs w:val="16"/>
                <w:shd w:val="clear" w:color="auto" w:fill="FFFFFF" w:themeFill="background1"/>
              </w:rPr>
              <w:t>Prestar servicios</w:t>
            </w:r>
            <w:r w:rsidRPr="00215EB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profesionales al área, enmarcados en la normativa vigente del sector y políticas publicas</w:t>
            </w:r>
          </w:p>
          <w:p w14:paraId="2DE459B2" w14:textId="77777777" w:rsidR="0083474D" w:rsidRDefault="0083474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2C51D343" w14:textId="77777777" w:rsidR="0083474D" w:rsidRPr="0083474D" w:rsidRDefault="0083474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83474D"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cumpliendo con la normativa vigente del sector y alineándose con las políticas públicas aplicables</w:t>
            </w:r>
          </w:p>
          <w:p w14:paraId="5A2283C2" w14:textId="77777777" w:rsidR="004B5D27" w:rsidRPr="00185117" w:rsidRDefault="004B5D2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850C00" w14:paraId="6745E740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CBD6D1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DF93" w14:textId="77777777" w:rsidR="00850C00" w:rsidRDefault="004D70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5919E776" w14:textId="77777777" w:rsidR="00850C00" w:rsidRDefault="004D70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51D18AA2" w14:textId="77777777" w:rsidR="00850C00" w:rsidRDefault="004D7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</w:t>
            </w:r>
            <w:r w:rsidR="0056044E">
              <w:rPr>
                <w:rFonts w:ascii="Arial" w:eastAsia="Arial" w:hAnsi="Arial" w:cs="Arial"/>
                <w:color w:val="FF0000"/>
                <w:sz w:val="16"/>
                <w:szCs w:val="16"/>
              </w:rPr>
              <w:t>asesorías brindadas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6EC050D9" w14:textId="77777777" w:rsidR="00850C00" w:rsidRDefault="004D7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tareas operativas realizadas en tiempo y forma</w:t>
            </w:r>
          </w:p>
          <w:p w14:paraId="62EA9987" w14:textId="77777777" w:rsidR="00850C00" w:rsidRDefault="004D70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propuestas de mejora sugeridas</w:t>
            </w:r>
          </w:p>
          <w:p w14:paraId="5D10C441" w14:textId="77777777" w:rsidR="00850C00" w:rsidRDefault="00850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0C00" w14:paraId="2C87C0A4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562D4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6463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B11018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28C3324D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6D75AF" w14:textId="77777777" w:rsidR="00850C00" w:rsidRDefault="004D70E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79489FE0" w14:textId="77777777" w:rsidR="00850C00" w:rsidRDefault="004D70E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722A4464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5A8E9F72" w14:textId="77777777" w:rsidR="00850C00" w:rsidRDefault="00850C00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50C00" w14:paraId="7347E9EA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62074" w14:textId="77777777" w:rsidR="00850C00" w:rsidRDefault="00850C00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850C00" w14:paraId="5D25CC08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5A5E1" w14:textId="77777777" w:rsidR="00850C00" w:rsidRDefault="004D70E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9638F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D2EFB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01857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B48C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52AE9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C147E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B1C89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9DC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B1D0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539D3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8358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9E9B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68D1B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014C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9290C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891A4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82A14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31183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3BD0A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7D21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C12B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D82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6D0D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069FC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EAF5B" w14:textId="77777777" w:rsidR="00850C00" w:rsidRDefault="00850C0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A027D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E3360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50C00" w14:paraId="44073AC7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1126F3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0FFC2A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49A076" w14:textId="77777777" w:rsidR="00850C00" w:rsidRDefault="004D70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3E9DBA77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78F1F607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66AC13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2F31" w14:textId="22CD3B27" w:rsidR="00850C00" w:rsidRDefault="004D70E8" w:rsidP="00EF0BA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2 (dos) años en tareas relacionadas al puesto  en el sector público o privado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3FEC" w14:textId="77777777" w:rsidR="00850C00" w:rsidRDefault="004D70E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años en el sector público o privado.</w:t>
            </w:r>
          </w:p>
          <w:p w14:paraId="43E80166" w14:textId="77777777" w:rsidR="00850C00" w:rsidRDefault="00850C0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68A7687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4A612C31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785457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79BB" w14:textId="77777777" w:rsidR="00850C00" w:rsidRDefault="004D70E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B29C" w14:textId="77777777" w:rsidR="00850C00" w:rsidRDefault="00850C00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560" w:type="dxa"/>
            <w:gridSpan w:val="2"/>
            <w:vAlign w:val="center"/>
          </w:tcPr>
          <w:p w14:paraId="4A3ABC93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1F18B6B7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E93702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0E15" w14:textId="10E83E94" w:rsidR="00850C00" w:rsidRDefault="00EF0BA0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2AF9" w14:textId="77777777" w:rsidR="00850C00" w:rsidRDefault="004D70E8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14:paraId="2CD26927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2671D52F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265124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9091" w14:textId="77777777" w:rsidR="00850C00" w:rsidRDefault="004D70E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F740" w14:textId="77777777" w:rsidR="00850C00" w:rsidRDefault="00850C0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A930D4B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547282DF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0C24DE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4CB7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6B5EC9E4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2E741F9F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37EDF0E7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e afectan a sus funciones</w:t>
            </w:r>
          </w:p>
          <w:p w14:paraId="3E3F951A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*Naturaleza de la Institución (Misión, Visión. etc.)</w:t>
            </w:r>
          </w:p>
          <w:p w14:paraId="2847CF5A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65EA7F6B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270FE6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2599D734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19E1A80E" w14:textId="77777777" w:rsidR="00850C00" w:rsidRDefault="00850C00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F8E37A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673B703F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6E4E122D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441C463A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0BBEFEE8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3945C9F9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45621811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5F42305F" w14:textId="77777777" w:rsidR="00850C00" w:rsidRDefault="004D70E8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9172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73466939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FB35A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08970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3596BB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46651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5F7DB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546365CF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1377A8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4F49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5E086288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02B8F265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0C37D141" w14:textId="77777777" w:rsidR="00850C00" w:rsidRDefault="0085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C00" w14:paraId="7C401EF4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4593B4" w14:textId="77777777" w:rsidR="00850C00" w:rsidRDefault="004D70E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850C00" w14:paraId="1C264426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F06A2E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850C00" w14:paraId="4DD03586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112CB1" w14:textId="77777777" w:rsidR="00850C00" w:rsidRDefault="004D70E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2F55" w14:textId="77777777" w:rsidR="00850C00" w:rsidRDefault="004D70E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nivel profesional, con el superior jerárquico.</w:t>
            </w:r>
          </w:p>
          <w:p w14:paraId="33E0B017" w14:textId="77777777" w:rsidR="00850C00" w:rsidRDefault="004D70E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operativas en coordinación con su superior jerárquico, asegurando la adecuada organización del trabajo y anticipando posibles mejoras en los procesos.</w:t>
            </w:r>
          </w:p>
        </w:tc>
      </w:tr>
      <w:tr w:rsidR="00850C00" w14:paraId="59F39687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A24759" w14:textId="77777777" w:rsidR="00850C00" w:rsidRDefault="004D70E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E9DD" w14:textId="77777777" w:rsidR="00850C00" w:rsidRDefault="004D70E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Coordinar y supervisar la ejecución de tareas operativas dentro de su área de competencia, asegurando el cumplimiento de los lineamientos establecidos y facilitando la comunicación dentro de los equipos de trabajo. </w:t>
            </w:r>
          </w:p>
        </w:tc>
      </w:tr>
      <w:tr w:rsidR="00850C00" w14:paraId="49D4BB75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E2B1AD" w14:textId="77777777" w:rsidR="00850C00" w:rsidRDefault="004D70E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249F" w14:textId="77777777" w:rsidR="00850C00" w:rsidRDefault="004D70E8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profesionales dentro de su área de competencia, garantizando su correcta aplicación y colaborando en la mejora de procesos, en coordinación con su superior jerárquico.</w:t>
            </w:r>
          </w:p>
        </w:tc>
      </w:tr>
      <w:tr w:rsidR="00850C00" w14:paraId="3A11A2FC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284D3A" w14:textId="77777777" w:rsidR="00850C00" w:rsidRDefault="004D70E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55C2" w14:textId="77777777" w:rsidR="00850C00" w:rsidRDefault="004D70E8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Supervisar y verificar la correcta ejecución de sus actividades y tareas asignadas, identificando oportunidades de mejora y asegurando el cumplimiento de los procedimientos establecidos en su área.</w:t>
            </w:r>
          </w:p>
        </w:tc>
      </w:tr>
      <w:tr w:rsidR="00850C00" w14:paraId="2F1180FB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A662AA" w14:textId="77777777" w:rsidR="00850C00" w:rsidRDefault="004D70E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FF6D" w14:textId="77777777" w:rsidR="00850C00" w:rsidRDefault="004D70E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14:paraId="3B0AF97A" w14:textId="77777777" w:rsidR="00850C00" w:rsidRDefault="00850C00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4D8DF7D9" w14:textId="77777777" w:rsidR="00850C00" w:rsidRDefault="00850C00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850C00" w14:paraId="322B7B62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A116D" w14:textId="77777777" w:rsidR="00850C00" w:rsidRDefault="004D70E8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850C00" w14:paraId="4C47A5A8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2930F3" w14:textId="77777777" w:rsidR="00850C00" w:rsidRDefault="00850C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850C00" w14:paraId="262EF1A3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ED87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7F674987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</w:t>
            </w:r>
          </w:p>
          <w:p w14:paraId="387CB90E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23D40F0D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el asesoramiento técnico y profesional, a las dependencias de la Institución</w:t>
            </w:r>
          </w:p>
          <w:p w14:paraId="19522BB5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informes, relacionados a su competencia profesional y técnica</w:t>
            </w:r>
          </w:p>
          <w:p w14:paraId="00638B43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la mejora continua del área</w:t>
            </w:r>
          </w:p>
          <w:p w14:paraId="05E227EA" w14:textId="77777777" w:rsidR="00850C00" w:rsidRDefault="004D70E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14:paraId="5021F3AE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8E40D9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5AA857" w14:textId="77777777" w:rsidR="00850C00" w:rsidRDefault="004D70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Apoyar en la ejecución de actividades técnicas de menor complejidad.</w:t>
            </w:r>
          </w:p>
          <w:p w14:paraId="75F8CD78" w14:textId="77777777" w:rsidR="00850C00" w:rsidRDefault="004D70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reportes y documentos bajo supervisión.</w:t>
            </w:r>
          </w:p>
          <w:p w14:paraId="64EF79D0" w14:textId="77777777" w:rsidR="00850C00" w:rsidRDefault="004D70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recopilación de información para asesoramiento institucional.</w:t>
            </w:r>
          </w:p>
          <w:p w14:paraId="52211F44" w14:textId="77777777" w:rsidR="00850C00" w:rsidRDefault="004D70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Cumplir con las normativas establecidas para su función.</w:t>
            </w:r>
          </w:p>
          <w:p w14:paraId="5BB95376" w14:textId="77777777" w:rsidR="00850C00" w:rsidRDefault="004D70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Sugerir mejoras en la ejecución de tareas dentro de su área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6FC3B4F3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4201BB60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577E1755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lastRenderedPageBreak/>
              <w:t>Propuesta que puede ser considerada, teniendo en cuenta el diccionario</w:t>
            </w:r>
          </w:p>
          <w:p w14:paraId="1B520055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Ofrecer asesoramiento en el área de trabajo y, cuando sea necesario, a otras dependencias institucionales y/o interinstitucionales.</w:t>
            </w:r>
          </w:p>
          <w:p w14:paraId="33E3784C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ejecución de actividades operativas planificadas.</w:t>
            </w:r>
          </w:p>
          <w:p w14:paraId="388AD706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las tareas operativas asignadas</w:t>
            </w:r>
          </w:p>
          <w:p w14:paraId="4167CBBC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elaboración de reportes y documentos operativos.</w:t>
            </w:r>
          </w:p>
          <w:p w14:paraId="45FFBADF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el cumplimiento de normativas en sus tareas asignadas.</w:t>
            </w:r>
          </w:p>
          <w:p w14:paraId="7EB0D31A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Proponer mejoras en la ejecución de tareas dentro de su área.</w:t>
            </w:r>
          </w:p>
          <w:p w14:paraId="609F8155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14:paraId="62318181" w14:textId="77777777" w:rsidR="00850C00" w:rsidRDefault="004D70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Participar en reuniones, talleres y mesas de trabajo a nivel institucional e interinstitucional  y otras tareas inherentes al puesto.</w:t>
            </w:r>
          </w:p>
          <w:p w14:paraId="204213B9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21FB5C3A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430DE381" w14:textId="77777777" w:rsidR="00850C00" w:rsidRDefault="004D70E8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</w:t>
            </w:r>
          </w:p>
          <w:p w14:paraId="06DD9BD1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EAF4D21" w14:textId="77777777" w:rsidR="00850C00" w:rsidRDefault="00850C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1F8BD6C" w14:textId="77777777" w:rsidR="00850C00" w:rsidRDefault="00850C00"/>
    <w:sectPr w:rsidR="00850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C2997" w14:textId="77777777" w:rsidR="00314C74" w:rsidRDefault="00314C74">
      <w:pPr>
        <w:spacing w:after="0" w:line="240" w:lineRule="auto"/>
      </w:pPr>
      <w:r>
        <w:separator/>
      </w:r>
    </w:p>
  </w:endnote>
  <w:endnote w:type="continuationSeparator" w:id="0">
    <w:p w14:paraId="196F3C5E" w14:textId="77777777" w:rsidR="00314C74" w:rsidRDefault="0031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03DF6" w14:textId="77777777" w:rsidR="00850C00" w:rsidRDefault="00850C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DE5D4" w14:textId="77777777" w:rsidR="00850C00" w:rsidRDefault="004D7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449B69A9" wp14:editId="193141E7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DD6C8E3" w14:textId="77777777" w:rsidR="00850C00" w:rsidRDefault="004D7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F0BA0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F0BA0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73E58241" w14:textId="77777777" w:rsidR="00850C00" w:rsidRDefault="00850C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2E873" w14:textId="77777777" w:rsidR="00850C00" w:rsidRDefault="00850C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2E1D6" w14:textId="77777777" w:rsidR="00314C74" w:rsidRDefault="00314C74">
      <w:pPr>
        <w:spacing w:after="0" w:line="240" w:lineRule="auto"/>
      </w:pPr>
      <w:r>
        <w:separator/>
      </w:r>
    </w:p>
  </w:footnote>
  <w:footnote w:type="continuationSeparator" w:id="0">
    <w:p w14:paraId="6C27EF8D" w14:textId="77777777" w:rsidR="00314C74" w:rsidRDefault="0031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785F5" w14:textId="77777777" w:rsidR="00850C00" w:rsidRDefault="00EF0B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FE7C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05F8" w14:textId="77777777" w:rsidR="00850C00" w:rsidRDefault="00EF0B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A3B9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4D70E8">
      <w:rPr>
        <w:noProof/>
        <w:color w:val="000000"/>
        <w:lang w:eastAsia="es-PY"/>
      </w:rPr>
      <w:drawing>
        <wp:inline distT="0" distB="0" distL="0" distR="0" wp14:anchorId="5A71D6E8" wp14:editId="5C4E5839">
          <wp:extent cx="5729605" cy="8362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A4005" w14:textId="77777777" w:rsidR="00850C00" w:rsidRDefault="00EF0B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1B9F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78E"/>
    <w:multiLevelType w:val="multilevel"/>
    <w:tmpl w:val="F208A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F85"/>
    <w:multiLevelType w:val="multilevel"/>
    <w:tmpl w:val="D0FE518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2169E8"/>
    <w:multiLevelType w:val="multilevel"/>
    <w:tmpl w:val="5B86A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5EEF"/>
    <w:multiLevelType w:val="multilevel"/>
    <w:tmpl w:val="8BD02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00"/>
    <w:rsid w:val="000A21F9"/>
    <w:rsid w:val="00185117"/>
    <w:rsid w:val="00215EBC"/>
    <w:rsid w:val="002E4B96"/>
    <w:rsid w:val="002F2796"/>
    <w:rsid w:val="00314C74"/>
    <w:rsid w:val="003A015E"/>
    <w:rsid w:val="004B5D27"/>
    <w:rsid w:val="004D70E8"/>
    <w:rsid w:val="00505DAE"/>
    <w:rsid w:val="00557EEE"/>
    <w:rsid w:val="0056044E"/>
    <w:rsid w:val="006C2E18"/>
    <w:rsid w:val="0083474D"/>
    <w:rsid w:val="00850C00"/>
    <w:rsid w:val="00C127C2"/>
    <w:rsid w:val="00EA2541"/>
    <w:rsid w:val="00E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DA6A92"/>
  <w15:docId w15:val="{7D3F5BCE-EE04-42A2-AF8D-B08A4264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TDEvtLfLb91+klcm60w2lM8oA==">CgMxLjAyCGguZ2pkZ3hzOAByITFVanIyRFlPY185T1dYMGdSaG5vc2hXeVBsb2kxeC1xaA==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16</cp:revision>
  <dcterms:created xsi:type="dcterms:W3CDTF">2025-02-04T12:22:00Z</dcterms:created>
  <dcterms:modified xsi:type="dcterms:W3CDTF">2025-02-06T16:47:00Z</dcterms:modified>
</cp:coreProperties>
</file>